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0" w:rsidRDefault="00DD6207" w:rsidP="0056313C">
      <w:pPr>
        <w:spacing w:after="0" w:line="240" w:lineRule="auto"/>
        <w:rPr>
          <w:rFonts w:ascii="Nikosh" w:eastAsia="Nikosh" w:hAnsi="Nikosh" w:cs="Nikosh"/>
          <w:szCs w:val="28"/>
          <w:u w:val="single"/>
          <w:lang w:bidi="bn-BD"/>
        </w:rPr>
      </w:pPr>
      <w:r w:rsidRPr="00DD6207">
        <w:rPr>
          <w:rFonts w:ascii="Nikosh" w:eastAsia="Nikosh" w:hAnsi="Nikosh" w:cs="Nikosh"/>
          <w:noProof/>
          <w:szCs w:val="28"/>
        </w:rPr>
        <w:pict>
          <v:rect id="_x0000_s1041" style="position:absolute;margin-left:463.65pt;margin-top:3.45pt;width:66.75pt;height:76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" fillcolor="white [3201]" strokecolor="#f79646 [3209]" strokeweight="2pt">
            <v:textbox style="mso-next-textbox:#_x0000_s1041">
              <w:txbxContent>
                <w:p w:rsidR="0060361E" w:rsidRPr="00D61CF6" w:rsidRDefault="0060361E" w:rsidP="0060361E">
                  <w:pPr>
                    <w:spacing w:line="240" w:lineRule="auto"/>
                    <w:jc w:val="center"/>
                    <w:rPr>
                      <w:rFonts w:ascii="Vrinda" w:hAnsi="Vrinda" w:cs="Vrinda"/>
                    </w:rPr>
                  </w:pPr>
                  <w:r w:rsidRPr="0047719C">
                    <w:rPr>
                      <w:rFonts w:ascii="Nikosh" w:hAnsi="Nikosh" w:cs="Nikosh"/>
                    </w:rPr>
                    <w:t>পাসপোর্ট সাইজ ছবি</w:t>
                  </w:r>
                </w:p>
              </w:txbxContent>
            </v:textbox>
          </v:rect>
        </w:pict>
      </w:r>
      <w:r w:rsidR="009220E0" w:rsidRPr="00467D16">
        <w:rPr>
          <w:rFonts w:ascii="Nikosh" w:eastAsia="Nikosh" w:hAnsi="Nikosh" w:cs="Nikosh" w:hint="cs"/>
          <w:szCs w:val="28"/>
          <w:cs/>
          <w:lang w:bidi="bn-BD"/>
        </w:rPr>
        <w:t>(</w:t>
      </w:r>
      <w:r w:rsidR="009220E0" w:rsidRPr="00467D16">
        <w:rPr>
          <w:rFonts w:ascii="Nikosh" w:eastAsia="Nikosh" w:hAnsi="Nikosh" w:cs="Nikosh"/>
          <w:szCs w:val="28"/>
          <w:lang w:bidi="bn-BD"/>
        </w:rPr>
        <w:t>অফিস কর্তৃক পূরণীয়)</w:t>
      </w:r>
      <w:r w:rsidR="00467D16">
        <w:rPr>
          <w:rFonts w:ascii="Nikosh" w:eastAsia="Nikosh" w:hAnsi="Nikosh" w:cs="Nikosh"/>
          <w:szCs w:val="28"/>
          <w:lang w:bidi="bn-BD"/>
        </w:rPr>
        <w:t xml:space="preserve"> </w:t>
      </w:r>
      <w:r w:rsidR="00467D16">
        <w:rPr>
          <w:rFonts w:ascii="Nikosh" w:eastAsia="Nikosh" w:hAnsi="Nikosh" w:cs="Nikosh"/>
          <w:szCs w:val="28"/>
          <w:lang w:bidi="bn-BD"/>
        </w:rPr>
        <w:tab/>
      </w:r>
      <w:r w:rsidR="00467D16">
        <w:rPr>
          <w:rFonts w:ascii="Nikosh" w:eastAsia="Nikosh" w:hAnsi="Nikosh" w:cs="Nikosh"/>
          <w:szCs w:val="28"/>
          <w:lang w:bidi="bn-BD"/>
        </w:rPr>
        <w:tab/>
      </w:r>
      <w:r w:rsidR="00467D16" w:rsidRPr="00467D16">
        <w:rPr>
          <w:rFonts w:ascii="Nikosh" w:hAnsi="Nikosh" w:cs="Nikosh"/>
          <w:b/>
          <w:bCs/>
          <w:sz w:val="36"/>
          <w:szCs w:val="36"/>
          <w:lang w:bidi="bn-BD"/>
        </w:rPr>
        <w:t xml:space="preserve">             </w:t>
      </w:r>
      <w:r w:rsidR="00467D16"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</w:p>
    <w:tbl>
      <w:tblPr>
        <w:tblStyle w:val="TableGrid"/>
        <w:tblpPr w:leftFromText="180" w:rightFromText="180" w:vertAnchor="text" w:horzAnchor="page" w:tblpX="463" w:tblpY="85"/>
        <w:tblW w:w="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08"/>
        <w:gridCol w:w="385"/>
        <w:gridCol w:w="389"/>
        <w:gridCol w:w="400"/>
        <w:gridCol w:w="328"/>
        <w:gridCol w:w="328"/>
        <w:gridCol w:w="328"/>
        <w:gridCol w:w="389"/>
      </w:tblGrid>
      <w:tr w:rsidR="00467D16" w:rsidRPr="00BE4ADD" w:rsidTr="0060361E">
        <w:trPr>
          <w:trHeight w:val="398"/>
        </w:trPr>
        <w:tc>
          <w:tcPr>
            <w:tcW w:w="940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BE4ADD">
              <w:rPr>
                <w:rFonts w:ascii="Nikosh" w:hAnsi="Nikosh" w:cs="Nikosh"/>
                <w:b/>
                <w:sz w:val="24"/>
                <w:szCs w:val="24"/>
              </w:rPr>
              <w:t>ফরম নং</w:t>
            </w:r>
          </w:p>
        </w:tc>
        <w:tc>
          <w:tcPr>
            <w:tcW w:w="0" w:type="auto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4ADD">
              <w:rPr>
                <w:rFonts w:ascii="Nikosh" w:hAnsi="Nikosh" w:cs="Nikosh"/>
                <w:sz w:val="24"/>
                <w:szCs w:val="24"/>
              </w:rPr>
              <w:t>9</w:t>
            </w:r>
          </w:p>
        </w:tc>
        <w:tc>
          <w:tcPr>
            <w:tcW w:w="385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4ADD"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389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4ADD">
              <w:rPr>
                <w:rFonts w:ascii="Nikosh" w:hAnsi="Nikosh" w:cs="Nikosh"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center"/>
          </w:tcPr>
          <w:p w:rsidR="00467D16" w:rsidRPr="00BE4ADD" w:rsidRDefault="00530A09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328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220E0" w:rsidRPr="0056313C" w:rsidRDefault="00DD6207" w:rsidP="0056313C">
      <w:pPr>
        <w:spacing w:after="0" w:line="240" w:lineRule="auto"/>
        <w:rPr>
          <w:rFonts w:ascii="Nikosh" w:eastAsia="Nikosh" w:hAnsi="Nikosh" w:cs="Nikosh"/>
          <w:b/>
          <w:sz w:val="28"/>
          <w:szCs w:val="28"/>
          <w:lang w:bidi="bn-BD"/>
        </w:rPr>
      </w:pPr>
      <w:r w:rsidRPr="00DD6207">
        <w:rPr>
          <w:rFonts w:ascii="Nikosh" w:hAnsi="Nikosh" w:cs="Nikosh"/>
          <w:b/>
          <w:bCs/>
          <w:noProof/>
          <w:sz w:val="28"/>
          <w:szCs w:val="28"/>
        </w:rPr>
        <w:pict>
          <v:rect id="_x0000_s1028" style="position:absolute;margin-left:469.65pt;margin-top:790.2pt;width:66.75pt;height:76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" fillcolor="white [3201]" strokecolor="#f79646 [3209]" strokeweight="2pt">
            <v:textbox style="mso-next-textbox:#_x0000_s1028">
              <w:txbxContent>
                <w:p w:rsidR="0047719C" w:rsidRPr="00D61CF6" w:rsidRDefault="00A17CC3" w:rsidP="00D61CF6">
                  <w:pPr>
                    <w:spacing w:line="240" w:lineRule="auto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Nikosh" w:hAnsi="Nikosh" w:cs="Nikosh"/>
                    </w:rPr>
                    <w:t>স্ট্যাম্প</w:t>
                  </w:r>
                  <w:r w:rsidR="0047719C">
                    <w:rPr>
                      <w:rFonts w:ascii="Nikosh" w:hAnsi="Nikosh" w:cs="Nikosh"/>
                    </w:rPr>
                    <w:t xml:space="preserve"> </w:t>
                  </w:r>
                  <w:r w:rsidR="0047719C" w:rsidRPr="0047719C">
                    <w:rPr>
                      <w:rFonts w:ascii="Nikosh" w:hAnsi="Nikosh" w:cs="Nikosh"/>
                    </w:rPr>
                    <w:t>সাইজ ছবি</w:t>
                  </w:r>
                </w:p>
              </w:txbxContent>
            </v:textbox>
          </v:rect>
        </w:pict>
      </w:r>
      <w:r w:rsidRPr="00DD6207">
        <w:rPr>
          <w:rFonts w:ascii="Nikosh" w:hAnsi="Nikosh" w:cs="Nikosh"/>
          <w:b/>
          <w:bCs/>
          <w:noProof/>
          <w:sz w:val="28"/>
          <w:szCs w:val="28"/>
        </w:rPr>
        <w:pict>
          <v:rect id="Rectangle 2" o:spid="_x0000_s1026" style="position:absolute;margin-left:463.65pt;margin-top:-2.55pt;width:66.75pt;height:76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" fillcolor="white [3201]" strokecolor="#f79646 [3209]" strokeweight="2pt">
            <v:textbox style="mso-next-textbox:#Rectangle 2">
              <w:txbxContent>
                <w:p w:rsidR="00D61CF6" w:rsidRPr="00D61CF6" w:rsidRDefault="00D61CF6" w:rsidP="00D61CF6">
                  <w:pPr>
                    <w:spacing w:line="240" w:lineRule="auto"/>
                    <w:jc w:val="center"/>
                    <w:rPr>
                      <w:rFonts w:ascii="Vrinda" w:hAnsi="Vrinda" w:cs="Vrinda"/>
                    </w:rPr>
                  </w:pPr>
                  <w:r w:rsidRPr="0047719C">
                    <w:rPr>
                      <w:rFonts w:ascii="Nikosh" w:hAnsi="Nikosh" w:cs="Nikosh"/>
                    </w:rPr>
                    <w:t>পাসপোর্ট</w:t>
                  </w:r>
                  <w:r w:rsidR="00271A4A" w:rsidRPr="0047719C">
                    <w:rPr>
                      <w:rFonts w:ascii="Nikosh" w:hAnsi="Nikosh" w:cs="Nikosh"/>
                    </w:rPr>
                    <w:t xml:space="preserve"> </w:t>
                  </w:r>
                  <w:r w:rsidRPr="0047719C">
                    <w:rPr>
                      <w:rFonts w:ascii="Nikosh" w:hAnsi="Nikosh" w:cs="Nikosh"/>
                    </w:rPr>
                    <w:t>সাইজ</w:t>
                  </w:r>
                  <w:bookmarkStart w:id="0" w:name="_GoBack"/>
                  <w:bookmarkEnd w:id="0"/>
                  <w:r w:rsidR="00271A4A" w:rsidRPr="0047719C">
                    <w:rPr>
                      <w:rFonts w:ascii="Nikosh" w:hAnsi="Nikosh" w:cs="Nikosh"/>
                    </w:rPr>
                    <w:t xml:space="preserve"> </w:t>
                  </w:r>
                  <w:r w:rsidRPr="0047719C">
                    <w:rPr>
                      <w:rFonts w:ascii="Nikosh" w:hAnsi="Nikosh" w:cs="Nikosh"/>
                    </w:rPr>
                    <w:t>ছবি</w:t>
                  </w:r>
                </w:p>
              </w:txbxContent>
            </v:textbox>
          </v:rect>
        </w:pict>
      </w:r>
      <w:r w:rsidR="0056313C">
        <w:rPr>
          <w:rFonts w:ascii="Nikosh" w:hAnsi="Nikosh" w:cs="Nikosh"/>
          <w:sz w:val="28"/>
          <w:szCs w:val="28"/>
        </w:rPr>
        <w:t xml:space="preserve">    </w:t>
      </w:r>
      <w:r w:rsidR="00384C22" w:rsidRPr="0056313C">
        <w:rPr>
          <w:rFonts w:ascii="Nikosh" w:hAnsi="Nikosh" w:cs="Nikosh"/>
          <w:b/>
          <w:sz w:val="28"/>
          <w:szCs w:val="28"/>
        </w:rPr>
        <w:t>‘জনশুমারি ও গৃহগণনা ২০২১’</w:t>
      </w:r>
    </w:p>
    <w:p w:rsidR="00467D16" w:rsidRDefault="00467D16" w:rsidP="009064B7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9064B7" w:rsidRPr="009064B7" w:rsidRDefault="00DD6207" w:rsidP="009064B7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 w:rsidRPr="00DD6207">
        <w:rPr>
          <w:rFonts w:ascii="Nikosh" w:eastAsia="Times New Roman" w:hAnsi="Nikosh" w:cs="Nikosh"/>
          <w:noProof/>
          <w:sz w:val="26"/>
          <w:szCs w:val="26"/>
        </w:rPr>
        <w:pict>
          <v:roundrect id="_x0000_s1039" style="position:absolute;margin-left:121.65pt;margin-top:3.35pt;width:13.5pt;height:7.15pt;z-index:251668480" arcsize="10923f"/>
        </w:pict>
      </w:r>
      <w:r w:rsidRPr="00DD6207">
        <w:rPr>
          <w:rFonts w:ascii="Nikosh" w:eastAsia="Times New Roman" w:hAnsi="Nikosh" w:cs="Nikosh"/>
          <w:noProof/>
          <w:sz w:val="26"/>
          <w:szCs w:val="26"/>
        </w:rPr>
        <w:pict>
          <v:roundrect id="_x0000_s1035" style="position:absolute;margin-left:52.65pt;margin-top:3.35pt;width:13.5pt;height:7.15pt;z-index:251665408" arcsize="10923f"/>
        </w:pict>
      </w:r>
      <w:r w:rsidR="008938AD"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975E08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E84CB4">
        <w:rPr>
          <w:rFonts w:ascii="Nikosh" w:eastAsia="Times New Roman" w:hAnsi="Nikosh" w:cs="Nikosh"/>
          <w:sz w:val="26"/>
          <w:szCs w:val="26"/>
          <w:lang w:bidi="bn-BD"/>
        </w:rPr>
        <w:t xml:space="preserve">      </w:t>
      </w:r>
      <w:r w:rsidR="00E84CB4" w:rsidRPr="00E64995">
        <w:rPr>
          <w:rFonts w:ascii="Nikosh" w:hAnsi="Nikosh" w:cs="Nikosh" w:hint="cs"/>
          <w:bCs/>
          <w:sz w:val="28"/>
          <w:szCs w:val="28"/>
          <w:cs/>
          <w:lang w:bidi="bn-BD"/>
        </w:rPr>
        <w:t>গণনাকারী</w:t>
      </w:r>
      <w:r w:rsidR="00E84CB4">
        <w:rPr>
          <w:rFonts w:ascii="Nikosh" w:hAnsi="Nikosh" w:cs="Nikosh"/>
          <w:bCs/>
          <w:sz w:val="28"/>
          <w:szCs w:val="28"/>
          <w:cs/>
          <w:lang w:bidi="bn-BD"/>
        </w:rPr>
        <w:t xml:space="preserve">        </w:t>
      </w:r>
      <w:r w:rsidR="00E84CB4" w:rsidRPr="00E64995">
        <w:rPr>
          <w:rFonts w:ascii="Nikosh" w:hAnsi="Nikosh" w:cs="Nikosh" w:hint="cs"/>
          <w:bCs/>
          <w:sz w:val="28"/>
          <w:szCs w:val="28"/>
          <w:cs/>
          <w:lang w:bidi="bn-BD"/>
        </w:rPr>
        <w:t>সুপারভাইজার</w:t>
      </w:r>
      <w:r w:rsidR="00E84CB4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  <w:r w:rsidR="00477F72" w:rsidRPr="00E64995">
        <w:rPr>
          <w:rFonts w:ascii="Nikosh" w:hAnsi="Nikosh" w:cs="Nikosh"/>
          <w:bCs/>
          <w:sz w:val="28"/>
          <w:szCs w:val="28"/>
          <w:lang w:bidi="bn-BD"/>
        </w:rPr>
        <w:t>।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57195" w:rsidRPr="00BB6BF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B57195" w:rsidRPr="00BB6BFE">
        <w:rPr>
          <w:rFonts w:ascii="Nikosh" w:eastAsia="Nikosh" w:hAnsi="Nikosh" w:cs="Nikosh" w:hint="cs"/>
          <w:sz w:val="24"/>
          <w:szCs w:val="24"/>
          <w:cs/>
          <w:lang w:bidi="bn-BD"/>
        </w:rPr>
        <w:t>নির্দিষ্ট পদে</w:t>
      </w:r>
      <w:r w:rsidR="00CF0710" w:rsidRPr="00BB6BFE">
        <w:rPr>
          <w:rFonts w:ascii="Nikosh" w:eastAsia="Nikosh" w:hAnsi="Nikosh" w:cs="Nikosh"/>
          <w:sz w:val="24"/>
          <w:szCs w:val="24"/>
          <w:lang w:bidi="bn-BD"/>
        </w:rPr>
        <w:t>র উপরে</w:t>
      </w:r>
      <w:r w:rsidR="00B57195" w:rsidRPr="00BB6BFE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টিক চিহ্ন দিন</w:t>
      </w:r>
      <w:r w:rsidR="00B57195" w:rsidRPr="00BB6BFE">
        <w:rPr>
          <w:rFonts w:ascii="Nikosh" w:eastAsia="Nikosh" w:hAnsi="Nikosh" w:cs="Nikosh"/>
          <w:b/>
          <w:sz w:val="24"/>
          <w:szCs w:val="24"/>
          <w:lang w:bidi="bn-BD"/>
        </w:rPr>
        <w:t>∙</w:t>
      </w:r>
      <w:r w:rsidR="00B57195" w:rsidRPr="00BB6BF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)</w:t>
      </w:r>
      <w:r w:rsidR="00182E7A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  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467D16">
        <w:rPr>
          <w:rFonts w:ascii="Nikosh" w:hAnsi="Nikosh" w:cs="Nikosh"/>
          <w:bCs/>
          <w:sz w:val="28"/>
          <w:szCs w:val="28"/>
          <w:lang w:bidi="bn-BD"/>
        </w:rPr>
        <w:t xml:space="preserve"> কর্তৃক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784C03" w:rsidRPr="008C4260" w:rsidRDefault="00784C03" w:rsidP="00E221E2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1123"/>
        <w:gridCol w:w="282"/>
        <w:gridCol w:w="25"/>
        <w:gridCol w:w="1896"/>
        <w:gridCol w:w="125"/>
        <w:gridCol w:w="141"/>
        <w:gridCol w:w="37"/>
        <w:gridCol w:w="401"/>
        <w:gridCol w:w="1212"/>
        <w:gridCol w:w="1199"/>
        <w:gridCol w:w="3325"/>
      </w:tblGrid>
      <w:tr w:rsidR="00E32714" w:rsidRPr="00734C9C" w:rsidTr="006007CE">
        <w:trPr>
          <w:trHeight w:val="340"/>
        </w:trPr>
        <w:tc>
          <w:tcPr>
            <w:tcW w:w="221" w:type="pct"/>
            <w:vMerge w:val="restart"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প্রার্থীর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E32714" w:rsidRPr="00734C9C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D373CB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D373CB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E32714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E32714" w:rsidRPr="00734C9C" w:rsidTr="006007CE">
        <w:trPr>
          <w:trHeight w:val="420"/>
        </w:trPr>
        <w:tc>
          <w:tcPr>
            <w:tcW w:w="221" w:type="pct"/>
            <w:vMerge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3" w:type="pct"/>
            <w:gridSpan w:val="4"/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320"/>
        </w:trPr>
        <w:tc>
          <w:tcPr>
            <w:tcW w:w="221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পিতার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440"/>
        </w:trPr>
        <w:tc>
          <w:tcPr>
            <w:tcW w:w="221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314"/>
        </w:trPr>
        <w:tc>
          <w:tcPr>
            <w:tcW w:w="221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মাতার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323"/>
        </w:trPr>
        <w:tc>
          <w:tcPr>
            <w:tcW w:w="221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D32E95" w:rsidTr="006007CE">
        <w:trPr>
          <w:trHeight w:val="341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 w:val="restart"/>
          </w:tcPr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বর্তমান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ঠিকানা</w:t>
            </w: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প্রযত্নে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Cs w:val="28"/>
                <w:lang w:bidi="bn-BD"/>
              </w:rPr>
            </w:pPr>
          </w:p>
        </w:tc>
      </w:tr>
      <w:tr w:rsidR="00D32E95" w:rsidTr="006007CE">
        <w:trPr>
          <w:trHeight w:val="278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316D5C" w:rsidRDefault="00182C5C" w:rsidP="00E221E2">
            <w:pPr>
              <w:spacing w:line="300" w:lineRule="auto"/>
              <w:ind w:right="-77"/>
              <w:rPr>
                <w:rFonts w:ascii="Nikosh" w:eastAsia="Times New Roman" w:hAnsi="Nikosh" w:cs="Nikosh"/>
                <w:b/>
                <w:sz w:val="28"/>
                <w:szCs w:val="28"/>
                <w:lang w:bidi="bn-BD"/>
              </w:rPr>
            </w:pPr>
            <w:r w:rsidRPr="00316D5C">
              <w:rPr>
                <w:rFonts w:ascii="Nikosh" w:eastAsia="Times New Roman" w:hAnsi="Nikosh" w:cs="Nikosh"/>
                <w:b/>
                <w:sz w:val="28"/>
                <w:szCs w:val="28"/>
                <w:lang w:bidi="bn-BD"/>
              </w:rPr>
              <w:t>ইউনিয়ন</w:t>
            </w:r>
          </w:p>
        </w:tc>
        <w:tc>
          <w:tcPr>
            <w:tcW w:w="148" w:type="pct"/>
            <w:gridSpan w:val="3"/>
          </w:tcPr>
          <w:p w:rsidR="00D32E95" w:rsidRPr="0005579F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6007CE">
        <w:trPr>
          <w:trHeight w:val="368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D32E95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গ্রাম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65289D" w:rsidTr="006007CE">
        <w:trPr>
          <w:trHeight w:val="296"/>
        </w:trPr>
        <w:tc>
          <w:tcPr>
            <w:tcW w:w="221" w:type="pct"/>
          </w:tcPr>
          <w:p w:rsidR="0065289D" w:rsidRPr="002503F6" w:rsidRDefault="0065289D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65289D" w:rsidRDefault="0065289D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65289D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মৌজা</w:t>
            </w:r>
          </w:p>
        </w:tc>
        <w:tc>
          <w:tcPr>
            <w:tcW w:w="148" w:type="pct"/>
            <w:gridSpan w:val="3"/>
          </w:tcPr>
          <w:p w:rsidR="0065289D" w:rsidRPr="0005579F" w:rsidRDefault="0065289D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65289D" w:rsidRPr="0006107C" w:rsidRDefault="0065289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6007CE">
        <w:trPr>
          <w:trHeight w:val="413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D32E95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ডাকঘর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D32E95" w:rsidTr="006007CE">
        <w:trPr>
          <w:trHeight w:val="341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D32E95" w:rsidRDefault="00D32E95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উপজেলা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D32E95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6007CE"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D32E95" w:rsidRPr="002503F6" w:rsidRDefault="00D32E95" w:rsidP="00880543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জাতীয়</w:t>
            </w:r>
            <w:r w:rsidR="0004658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04658C"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পরিচয়</w:t>
            </w:r>
            <w:r w:rsidR="00880543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880543"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পত্রের</w:t>
            </w:r>
            <w:r w:rsidR="0004658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/জন্ম নিবন্ধন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 (ইংরেজিতে)</w:t>
            </w:r>
          </w:p>
        </w:tc>
        <w:tc>
          <w:tcPr>
            <w:tcW w:w="214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6007CE">
        <w:trPr>
          <w:trHeight w:val="296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জন্ম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তারিখ (ইংরেজিতে)</w:t>
            </w:r>
          </w:p>
        </w:tc>
        <w:tc>
          <w:tcPr>
            <w:tcW w:w="214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D32E95" w:rsidRPr="00EC2ADD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1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Pr="002503F6" w:rsidRDefault="00B24C48" w:rsidP="00931298">
            <w:pPr>
              <w:ind w:right="-77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শুমারি/জরিপ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কাজে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পূর্ব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অভিজ্ঞতার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 (যদি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থাকে)</w:t>
            </w:r>
          </w:p>
        </w:tc>
        <w:tc>
          <w:tcPr>
            <w:tcW w:w="214" w:type="pct"/>
            <w:gridSpan w:val="2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B24C48" w:rsidRDefault="00B24C48" w:rsidP="00931298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Pr="002503F6" w:rsidRDefault="00B24C48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মোবাইল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 (ইংরেজিতে)</w:t>
            </w:r>
          </w:p>
        </w:tc>
        <w:tc>
          <w:tcPr>
            <w:tcW w:w="214" w:type="pct"/>
            <w:gridSpan w:val="2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4F6F73" w:rsidTr="006007CE">
        <w:trPr>
          <w:trHeight w:val="746"/>
        </w:trPr>
        <w:tc>
          <w:tcPr>
            <w:tcW w:w="221" w:type="pct"/>
          </w:tcPr>
          <w:p w:rsidR="004F6F73" w:rsidRPr="002503F6" w:rsidRDefault="004F6F73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4F6F73" w:rsidRPr="002503F6" w:rsidRDefault="00847949" w:rsidP="00847949">
            <w:pPr>
              <w:ind w:right="-11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নিজস্ব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স্মার্ট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</w:t>
            </w:r>
          </w:p>
        </w:tc>
        <w:tc>
          <w:tcPr>
            <w:tcW w:w="214" w:type="pct"/>
            <w:gridSpan w:val="2"/>
          </w:tcPr>
          <w:p w:rsidR="004F6F73" w:rsidRPr="00AC0F68" w:rsidRDefault="00847949" w:rsidP="00847949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807" w:type="pct"/>
            <w:gridSpan w:val="3"/>
            <w:vMerge w:val="restart"/>
          </w:tcPr>
          <w:p w:rsidR="004F6F73" w:rsidRDefault="004F6F73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47346D"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>Android Verson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:…….,</w:t>
            </w:r>
          </w:p>
          <w:p w:rsidR="004F6F73" w:rsidRPr="0047346D" w:rsidRDefault="004F6F73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স্ক্রীন</w:t>
            </w:r>
            <w:r w:rsidR="00F95507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সাইজ………...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ইঞ্চি</w:t>
            </w:r>
          </w:p>
        </w:tc>
      </w:tr>
      <w:tr w:rsidR="004F6F73" w:rsidTr="006007CE">
        <w:trPr>
          <w:trHeight w:val="126"/>
        </w:trPr>
        <w:tc>
          <w:tcPr>
            <w:tcW w:w="221" w:type="pct"/>
          </w:tcPr>
          <w:p w:rsidR="004F6F73" w:rsidRPr="004F6F73" w:rsidRDefault="004F6F73" w:rsidP="00B24C48">
            <w:pPr>
              <w:ind w:left="90"/>
              <w:rPr>
                <w:rFonts w:ascii="Nikosh" w:eastAsia="Times New Roman" w:hAnsi="Nikosh" w:cs="Nikosh"/>
                <w:sz w:val="18"/>
                <w:szCs w:val="26"/>
                <w:lang w:bidi="bn-BD"/>
              </w:rPr>
            </w:pPr>
          </w:p>
        </w:tc>
        <w:tc>
          <w:tcPr>
            <w:tcW w:w="1972" w:type="pct"/>
            <w:gridSpan w:val="8"/>
          </w:tcPr>
          <w:p w:rsidR="004F6F73" w:rsidRPr="00AC0F68" w:rsidRDefault="004F6F73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807" w:type="pct"/>
            <w:gridSpan w:val="3"/>
            <w:vMerge/>
          </w:tcPr>
          <w:p w:rsidR="004F6F73" w:rsidRPr="0047346D" w:rsidRDefault="004F6F73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B24C48" w:rsidTr="006007CE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Default="00B24C48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শিক্ষাগত</w:t>
            </w:r>
            <w:r w:rsidR="00DB3E79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যোগ্যতা</w:t>
            </w:r>
          </w:p>
        </w:tc>
        <w:tc>
          <w:tcPr>
            <w:tcW w:w="3021" w:type="pct"/>
            <w:gridSpan w:val="5"/>
          </w:tcPr>
          <w:p w:rsidR="00B24C48" w:rsidRDefault="00B24C48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</w:tr>
      <w:tr w:rsidR="00B24C48" w:rsidTr="006007CE">
        <w:tc>
          <w:tcPr>
            <w:tcW w:w="921" w:type="pct"/>
            <w:gridSpan w:val="4"/>
            <w:vAlign w:val="center"/>
          </w:tcPr>
          <w:p w:rsidR="00B24C48" w:rsidRPr="002503F6" w:rsidRDefault="00B24C48" w:rsidP="00D32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পরীক্ষার</w:t>
            </w:r>
            <w:r w:rsidR="00DB3E79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989" w:type="pct"/>
            <w:gridSpan w:val="2"/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বিভাগ/বিষয়</w:t>
            </w:r>
          </w:p>
        </w:tc>
        <w:tc>
          <w:tcPr>
            <w:tcW w:w="876" w:type="pct"/>
            <w:gridSpan w:val="4"/>
            <w:vAlign w:val="center"/>
          </w:tcPr>
          <w:p w:rsidR="00B24C48" w:rsidRDefault="00B24C48" w:rsidP="00E3307B">
            <w:pPr>
              <w:ind w:left="-15"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প্রাপ্ত</w:t>
            </w:r>
            <w:r w:rsidR="00DB3E79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জিপিএ/শ্রেণি</w:t>
            </w:r>
          </w:p>
        </w:tc>
        <w:tc>
          <w:tcPr>
            <w:tcW w:w="587" w:type="pct"/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পাশের</w:t>
            </w:r>
            <w:r w:rsidR="00DB3E79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সন</w:t>
            </w:r>
          </w:p>
        </w:tc>
        <w:tc>
          <w:tcPr>
            <w:tcW w:w="1627" w:type="pct"/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বোর্ড/বিশ্ববিদ্যালয়</w:t>
            </w: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</w:tbl>
    <w:p w:rsidR="00B7198F" w:rsidRDefault="003577BB" w:rsidP="00822590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441EB8" w:rsidRPr="00CD4D4D" w:rsidRDefault="00441EB8" w:rsidP="003577BB">
      <w:pPr>
        <w:spacing w:line="240" w:lineRule="auto"/>
        <w:jc w:val="both"/>
        <w:rPr>
          <w:rFonts w:ascii="Nikosh" w:eastAsia="Nikosh" w:hAnsi="Nikosh" w:cs="Nikosh"/>
          <w:sz w:val="34"/>
          <w:szCs w:val="2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59"/>
        <w:gridCol w:w="374"/>
        <w:gridCol w:w="346"/>
        <w:gridCol w:w="292"/>
        <w:gridCol w:w="292"/>
        <w:gridCol w:w="292"/>
        <w:gridCol w:w="294"/>
        <w:gridCol w:w="294"/>
        <w:gridCol w:w="292"/>
        <w:gridCol w:w="3812"/>
        <w:gridCol w:w="3301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89035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0A774D" w:rsidRPr="001E7B8A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সংযুক্তি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সমূহঃ</w:t>
      </w:r>
    </w:p>
    <w:p w:rsidR="00AB3C7E" w:rsidRPr="001E7B8A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ক) সকল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শিক্ষাগত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যোগ্যতার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সনদ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পত্রের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সত্যায়িত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কপি।</w:t>
      </w:r>
    </w:p>
    <w:p w:rsidR="002025F0" w:rsidRPr="001E7B8A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খ) জাতীয়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পরিচয়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পত্রের</w:t>
      </w:r>
      <w:r w:rsidR="007302DF">
        <w:rPr>
          <w:rFonts w:ascii="Nikosh" w:eastAsia="Times New Roman" w:hAnsi="Nikosh" w:cs="Nikosh"/>
          <w:sz w:val="24"/>
          <w:szCs w:val="24"/>
          <w:lang w:bidi="bn-BD"/>
        </w:rPr>
        <w:t>/</w:t>
      </w:r>
      <w:r w:rsidR="007302DF">
        <w:rPr>
          <w:rFonts w:ascii="Nikosh" w:eastAsia="Times New Roman" w:hAnsi="Nikosh" w:cs="Nikosh"/>
          <w:sz w:val="26"/>
          <w:szCs w:val="26"/>
          <w:lang w:bidi="bn-BD"/>
        </w:rPr>
        <w:t>জন্ম নিবন্ধন  পত্রের</w:t>
      </w:r>
      <w:r w:rsidR="007302DF" w:rsidRPr="002503F6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সত্যায়িত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কপি।</w:t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</w:p>
    <w:p w:rsidR="002025F0" w:rsidRPr="001E7B8A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গ) সদ্য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তোলা ০১ (এক) কপি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পাসপোর্ট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EB6F42" w:rsidRPr="001E7B8A">
        <w:rPr>
          <w:rFonts w:ascii="Nikosh" w:eastAsia="Times New Roman" w:hAnsi="Nikosh" w:cs="Nikosh"/>
          <w:sz w:val="24"/>
          <w:szCs w:val="24"/>
          <w:lang w:bidi="bn-BD"/>
        </w:rPr>
        <w:t>সাইজ (সত্যায়িত)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ও ০১ (এক) কপি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স্ট্যাম্প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সাইজের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ছবি</w:t>
      </w:r>
      <w:r w:rsidR="00EB6F42" w:rsidRPr="001E7B8A">
        <w:rPr>
          <w:rFonts w:ascii="Nikosh" w:eastAsia="Times New Roman" w:hAnsi="Nikosh" w:cs="Nikosh"/>
          <w:sz w:val="24"/>
          <w:szCs w:val="24"/>
          <w:lang w:bidi="bn-BD"/>
        </w:rPr>
        <w:t>।</w:t>
      </w:r>
    </w:p>
    <w:p w:rsidR="00007E82" w:rsidRDefault="00EB6F42" w:rsidP="009F289D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ঘ) জাতীয়তা/নাগরিকত্ব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সনদপত্রের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সত্যায়িত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কপি।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E34983" w:rsidRDefault="009F289D" w:rsidP="00E34983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sym w:font="Wingdings 2" w:char="F026"/>
      </w:r>
      <w:r>
        <w:rPr>
          <w:rFonts w:ascii="Nikosh" w:hAnsi="Nikosh" w:cs="Nikosh"/>
          <w:b/>
          <w:sz w:val="26"/>
          <w:szCs w:val="26"/>
        </w:rPr>
        <w:t>------------------------------------------------------------</w:t>
      </w:r>
      <w:r w:rsidR="00427195">
        <w:rPr>
          <w:rFonts w:ascii="Nikosh" w:hAnsi="Nikosh" w:cs="Nikosh"/>
          <w:b/>
          <w:sz w:val="18"/>
          <w:szCs w:val="26"/>
        </w:rPr>
        <w:t>----------</w:t>
      </w:r>
      <w:r>
        <w:rPr>
          <w:rFonts w:ascii="Nikosh" w:hAnsi="Nikosh" w:cs="Nikosh"/>
          <w:b/>
          <w:sz w:val="26"/>
          <w:szCs w:val="26"/>
        </w:rPr>
        <w:t>-------------------------------------------------------</w:t>
      </w:r>
    </w:p>
    <w:p w:rsidR="00E34983" w:rsidRDefault="00E34983" w:rsidP="00E34983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 w:rsidRPr="00E84CB4">
        <w:rPr>
          <w:rFonts w:ascii="Nikosh" w:eastAsia="Nikosh" w:hAnsi="Nikosh" w:cs="Nikosh" w:hint="cs"/>
          <w:sz w:val="20"/>
          <w:szCs w:val="20"/>
          <w:u w:val="single"/>
          <w:cs/>
          <w:lang w:bidi="bn-BD"/>
        </w:rPr>
        <w:t>(</w:t>
      </w:r>
      <w:r w:rsidRPr="00E84CB4">
        <w:rPr>
          <w:rFonts w:ascii="Nikosh" w:eastAsia="Nikosh" w:hAnsi="Nikosh" w:cs="Nikosh"/>
          <w:sz w:val="20"/>
          <w:szCs w:val="20"/>
          <w:u w:val="single"/>
          <w:lang w:bidi="bn-BD"/>
        </w:rPr>
        <w:t>অফিস কর্তৃক পূরণীয়)</w:t>
      </w:r>
      <w:r>
        <w:rPr>
          <w:rFonts w:ascii="Nikosh" w:hAnsi="Nikosh" w:cs="Nikosh"/>
          <w:b/>
          <w:sz w:val="26"/>
          <w:szCs w:val="26"/>
        </w:rPr>
        <w:t xml:space="preserve">    </w:t>
      </w:r>
    </w:p>
    <w:p w:rsidR="00D95440" w:rsidRPr="00E34983" w:rsidRDefault="00DD6207" w:rsidP="00E34983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noProof/>
          <w:sz w:val="26"/>
          <w:szCs w:val="26"/>
        </w:rPr>
        <w:pict>
          <v:rect id="_x0000_s1042" style="position:absolute;left:0;text-align:left;margin-left:266.05pt;margin-top:-13.2pt;width:66.75pt;height:76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" fillcolor="white [3201]" strokecolor="#f79646 [3209]" strokeweight="2pt">
            <v:textbox style="mso-next-textbox:#_x0000_s1042">
              <w:txbxContent>
                <w:p w:rsidR="0060361E" w:rsidRPr="00D61CF6" w:rsidRDefault="0060361E" w:rsidP="0060361E">
                  <w:pPr>
                    <w:spacing w:line="240" w:lineRule="auto"/>
                    <w:jc w:val="center"/>
                    <w:rPr>
                      <w:rFonts w:ascii="Vrinda" w:hAnsi="Vrinda" w:cs="Vrinda"/>
                    </w:rPr>
                  </w:pPr>
                  <w:r>
                    <w:rPr>
                      <w:rFonts w:ascii="Nikosh" w:hAnsi="Nikosh" w:cs="Nikosh"/>
                    </w:rPr>
                    <w:t xml:space="preserve">স্ট্যাম্প </w:t>
                  </w:r>
                  <w:r w:rsidRPr="0047719C">
                    <w:rPr>
                      <w:rFonts w:ascii="Nikosh" w:hAnsi="Nikosh" w:cs="Nikosh"/>
                    </w:rPr>
                    <w:t>সাইজ ছবি</w:t>
                  </w:r>
                </w:p>
              </w:txbxContent>
            </v:textbox>
          </v:rect>
        </w:pict>
      </w:r>
      <w:r w:rsidR="00007E82">
        <w:rPr>
          <w:rFonts w:ascii="Nikosh" w:hAnsi="Nikosh" w:cs="Nikosh"/>
          <w:b/>
          <w:sz w:val="26"/>
          <w:szCs w:val="26"/>
        </w:rPr>
        <w:t>প্রাপ্তি</w:t>
      </w:r>
      <w:r w:rsidR="0017024F">
        <w:rPr>
          <w:rFonts w:ascii="Nikosh" w:hAnsi="Nikosh" w:cs="Nikosh"/>
          <w:b/>
          <w:sz w:val="26"/>
          <w:szCs w:val="26"/>
        </w:rPr>
        <w:t xml:space="preserve"> </w:t>
      </w:r>
      <w:r w:rsidR="00007E82">
        <w:rPr>
          <w:rFonts w:ascii="Nikosh" w:hAnsi="Nikosh" w:cs="Nikosh"/>
          <w:b/>
          <w:sz w:val="26"/>
          <w:szCs w:val="26"/>
        </w:rPr>
        <w:t>স্বীকার</w:t>
      </w:r>
    </w:p>
    <w:tbl>
      <w:tblPr>
        <w:tblStyle w:val="TableGrid"/>
        <w:tblpPr w:leftFromText="180" w:rightFromText="180" w:vertAnchor="text" w:horzAnchor="margin" w:tblpY="-41"/>
        <w:tblW w:w="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508"/>
        <w:gridCol w:w="385"/>
        <w:gridCol w:w="389"/>
        <w:gridCol w:w="400"/>
        <w:gridCol w:w="328"/>
        <w:gridCol w:w="328"/>
        <w:gridCol w:w="328"/>
        <w:gridCol w:w="389"/>
      </w:tblGrid>
      <w:tr w:rsidR="00E34983" w:rsidRPr="003F0FDD" w:rsidTr="00E34983">
        <w:trPr>
          <w:trHeight w:val="398"/>
        </w:trPr>
        <w:tc>
          <w:tcPr>
            <w:tcW w:w="940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3F0FDD">
              <w:rPr>
                <w:rFonts w:ascii="Nikosh" w:hAnsi="Nikosh" w:cs="Nikosh"/>
                <w:b/>
                <w:sz w:val="24"/>
                <w:szCs w:val="24"/>
              </w:rPr>
              <w:t>ফরম নং</w:t>
            </w:r>
          </w:p>
        </w:tc>
        <w:tc>
          <w:tcPr>
            <w:tcW w:w="0" w:type="auto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F0FDD">
              <w:rPr>
                <w:rFonts w:ascii="Nikosh" w:hAnsi="Nikosh" w:cs="Nikosh"/>
                <w:sz w:val="24"/>
                <w:szCs w:val="24"/>
              </w:rPr>
              <w:t>9</w:t>
            </w:r>
          </w:p>
        </w:tc>
        <w:tc>
          <w:tcPr>
            <w:tcW w:w="385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F0FDD"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389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F0FDD">
              <w:rPr>
                <w:rFonts w:ascii="Nikosh" w:hAnsi="Nikosh" w:cs="Nikosh"/>
                <w:sz w:val="24"/>
                <w:szCs w:val="24"/>
              </w:rPr>
              <w:t>3</w:t>
            </w:r>
          </w:p>
        </w:tc>
        <w:tc>
          <w:tcPr>
            <w:tcW w:w="400" w:type="dxa"/>
            <w:vAlign w:val="center"/>
          </w:tcPr>
          <w:p w:rsidR="00E34983" w:rsidRPr="003F0FDD" w:rsidRDefault="00530A09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328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E34983" w:rsidRPr="003F0FDD" w:rsidRDefault="00E34983" w:rsidP="00E349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E34983" w:rsidRPr="0060361E" w:rsidRDefault="0060361E" w:rsidP="00734C9C">
      <w:pPr>
        <w:spacing w:after="0" w:line="240" w:lineRule="auto"/>
        <w:jc w:val="both"/>
        <w:rPr>
          <w:rFonts w:ascii="Nikosh" w:hAnsi="Nikosh" w:cs="Nikosh"/>
          <w:sz w:val="26"/>
          <w:szCs w:val="26"/>
        </w:rPr>
      </w:pPr>
      <w:r w:rsidRPr="0060361E">
        <w:rPr>
          <w:rFonts w:ascii="Nikosh" w:hAnsi="Nikosh" w:cs="Nikosh"/>
          <w:sz w:val="26"/>
          <w:szCs w:val="26"/>
        </w:rPr>
        <w:t>পরীক্ষার তারিখ:</w:t>
      </w:r>
      <w:r w:rsidR="0099395E">
        <w:rPr>
          <w:rFonts w:ascii="Nikosh" w:hAnsi="Nikosh" w:cs="Nikosh"/>
          <w:sz w:val="26"/>
          <w:szCs w:val="26"/>
        </w:rPr>
        <w:t xml:space="preserve"> </w:t>
      </w:r>
      <w:r w:rsidR="00EF6D36">
        <w:rPr>
          <w:rFonts w:ascii="Nikosh" w:hAnsi="Nikosh" w:cs="Nikosh"/>
          <w:sz w:val="26"/>
          <w:szCs w:val="26"/>
        </w:rPr>
        <w:t xml:space="preserve">        </w:t>
      </w:r>
      <w:r>
        <w:rPr>
          <w:rFonts w:ascii="Nikosh" w:hAnsi="Nikosh" w:cs="Nikosh"/>
          <w:sz w:val="26"/>
          <w:szCs w:val="26"/>
        </w:rPr>
        <w:t>জানুয়ারি ২০২০ খ্রি:</w:t>
      </w:r>
      <w:r w:rsidR="00E84CB4" w:rsidRPr="0060361E">
        <w:rPr>
          <w:rFonts w:ascii="Nikosh" w:hAnsi="Nikosh" w:cs="Nikosh"/>
          <w:sz w:val="26"/>
          <w:szCs w:val="26"/>
        </w:rPr>
        <w:tab/>
      </w:r>
      <w:r w:rsidR="00E84CB4" w:rsidRPr="0060361E">
        <w:rPr>
          <w:rFonts w:ascii="Nikosh" w:hAnsi="Nikosh" w:cs="Nikosh"/>
          <w:sz w:val="26"/>
          <w:szCs w:val="26"/>
        </w:rPr>
        <w:tab/>
      </w:r>
      <w:r w:rsidR="00E84CB4" w:rsidRPr="0060361E">
        <w:rPr>
          <w:rFonts w:ascii="Nikosh" w:hAnsi="Nikosh" w:cs="Nikosh"/>
          <w:sz w:val="26"/>
          <w:szCs w:val="26"/>
        </w:rPr>
        <w:tab/>
      </w:r>
    </w:p>
    <w:p w:rsidR="006758E2" w:rsidRDefault="00E84CB4" w:rsidP="00734C9C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hAnsi="Nikosh" w:cs="Nikosh"/>
          <w:b/>
          <w:sz w:val="26"/>
          <w:szCs w:val="26"/>
        </w:rPr>
        <w:tab/>
      </w:r>
    </w:p>
    <w:p w:rsidR="00AC0886" w:rsidRDefault="00DD6207" w:rsidP="00E84CB4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DD6207">
        <w:rPr>
          <w:rFonts w:ascii="Nikosh" w:eastAsia="Times New Roman" w:hAnsi="Nikosh" w:cs="Nikosh"/>
          <w:noProof/>
          <w:sz w:val="24"/>
          <w:szCs w:val="24"/>
        </w:rPr>
        <w:pict>
          <v:roundrect id="_x0000_s1030" style="position:absolute;left:0;text-align:left;margin-left:47.4pt;margin-top:4.9pt;width:13.5pt;height:7.15pt;z-index:251661312" arcsize="10923f"/>
        </w:pict>
      </w:r>
      <w:r w:rsidRPr="00DD6207">
        <w:rPr>
          <w:rFonts w:ascii="Nikosh" w:eastAsia="Times New Roman" w:hAnsi="Nikosh" w:cs="Nikosh"/>
          <w:noProof/>
          <w:sz w:val="24"/>
          <w:szCs w:val="24"/>
        </w:rPr>
        <w:pict>
          <v:roundrect id="_x0000_s1032" style="position:absolute;left:0;text-align:left;margin-left:108.15pt;margin-top:4.9pt;width:13.5pt;height:7.15pt;z-index:251663360" arcsize="10923f"/>
        </w:pict>
      </w:r>
      <w:r w:rsidR="00523B9D" w:rsidRPr="00AC0886">
        <w:rPr>
          <w:rFonts w:ascii="Nikosh" w:eastAsia="Times New Roman" w:hAnsi="Nikosh" w:cs="Nikosh"/>
          <w:sz w:val="24"/>
          <w:szCs w:val="24"/>
          <w:lang w:bidi="bn-BD"/>
        </w:rPr>
        <w:t>পদের নাম-.</w:t>
      </w:r>
      <w:r w:rsidR="000C3BF9" w:rsidRPr="00AC0886">
        <w:rPr>
          <w:rFonts w:ascii="Nikosh" w:eastAsia="Times New Roman" w:hAnsi="Nikosh" w:cs="Nikosh"/>
          <w:sz w:val="24"/>
          <w:szCs w:val="24"/>
          <w:lang w:bidi="bn-BD"/>
        </w:rPr>
        <w:t xml:space="preserve">       </w:t>
      </w:r>
      <w:r w:rsidR="00AC7D6E" w:rsidRPr="00AC0886">
        <w:rPr>
          <w:rFonts w:ascii="Nikosh" w:hAnsi="Nikosh" w:cs="Nikosh" w:hint="cs"/>
          <w:bCs/>
          <w:sz w:val="24"/>
          <w:szCs w:val="24"/>
          <w:cs/>
          <w:lang w:bidi="bn-BD"/>
        </w:rPr>
        <w:t>গণনাকারী</w:t>
      </w:r>
      <w:r w:rsidR="000C3BF9" w:rsidRPr="00AC0886">
        <w:rPr>
          <w:rFonts w:ascii="Nikosh" w:hAnsi="Nikosh" w:cs="Nikosh"/>
          <w:bCs/>
          <w:sz w:val="24"/>
          <w:szCs w:val="24"/>
          <w:cs/>
          <w:lang w:bidi="bn-BD"/>
        </w:rPr>
        <w:t xml:space="preserve">    </w:t>
      </w:r>
      <w:r w:rsidR="00AC7D6E" w:rsidRPr="00AC0886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0C3BF9" w:rsidRPr="00AC0886">
        <w:rPr>
          <w:rFonts w:ascii="Nikosh" w:hAnsi="Nikosh" w:cs="Nikosh"/>
          <w:bCs/>
          <w:sz w:val="24"/>
          <w:szCs w:val="24"/>
          <w:cs/>
          <w:lang w:bidi="bn-BD"/>
        </w:rPr>
        <w:t xml:space="preserve">  </w:t>
      </w:r>
      <w:r w:rsidR="00AC0886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AC7D6E" w:rsidRPr="00AC0886">
        <w:rPr>
          <w:rFonts w:ascii="Nikosh" w:hAnsi="Nikosh" w:cs="Nikosh" w:hint="cs"/>
          <w:bCs/>
          <w:sz w:val="24"/>
          <w:szCs w:val="24"/>
          <w:cs/>
          <w:lang w:bidi="bn-BD"/>
        </w:rPr>
        <w:t>সুপারভাইজার</w:t>
      </w:r>
      <w:r w:rsidR="00AC7D6E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  <w:r w:rsidR="000731F4">
        <w:rPr>
          <w:rFonts w:ascii="Nikosh" w:eastAsia="Times New Roman" w:hAnsi="Nikosh" w:cs="Nikosh"/>
          <w:sz w:val="26"/>
          <w:szCs w:val="26"/>
          <w:lang w:bidi="bn-BD"/>
        </w:rPr>
        <w:t xml:space="preserve">  </w:t>
      </w:r>
      <w:r w:rsidR="00E84CB4" w:rsidRPr="00E84CB4">
        <w:rPr>
          <w:rFonts w:ascii="Nikosh" w:eastAsia="Nikosh" w:hAnsi="Nikosh" w:cs="Nikosh" w:hint="cs"/>
          <w:b/>
          <w:sz w:val="20"/>
          <w:szCs w:val="20"/>
          <w:cs/>
          <w:lang w:bidi="bn-BD"/>
        </w:rPr>
        <w:t>(</w:t>
      </w:r>
      <w:r w:rsidR="00E84CB4" w:rsidRPr="00E84CB4">
        <w:rPr>
          <w:rFonts w:ascii="Nikosh" w:eastAsia="Nikosh" w:hAnsi="Nikosh" w:cs="Nikosh" w:hint="cs"/>
          <w:sz w:val="20"/>
          <w:szCs w:val="20"/>
          <w:cs/>
          <w:lang w:bidi="bn-BD"/>
        </w:rPr>
        <w:t>নির্দিষ্ট পদে</w:t>
      </w:r>
      <w:r w:rsidR="00E84CB4" w:rsidRPr="00E84CB4">
        <w:rPr>
          <w:rFonts w:ascii="Nikosh" w:eastAsia="Nikosh" w:hAnsi="Nikosh" w:cs="Nikosh"/>
          <w:sz w:val="20"/>
          <w:szCs w:val="20"/>
          <w:lang w:bidi="bn-BD"/>
        </w:rPr>
        <w:t>র উপরে</w:t>
      </w:r>
      <w:r w:rsidR="00E84CB4" w:rsidRPr="00E84CB4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টিক চিহ্ন দিন</w:t>
      </w:r>
      <w:r w:rsidR="00E84CB4" w:rsidRPr="00E84CB4">
        <w:rPr>
          <w:rFonts w:ascii="Nikosh" w:eastAsia="Nikosh" w:hAnsi="Nikosh" w:cs="Nikosh"/>
          <w:b/>
          <w:sz w:val="20"/>
          <w:szCs w:val="20"/>
          <w:lang w:bidi="bn-BD"/>
        </w:rPr>
        <w:t>∙</w:t>
      </w:r>
      <w:r w:rsidR="00E84CB4" w:rsidRPr="00E84CB4">
        <w:rPr>
          <w:rFonts w:ascii="Nikosh" w:eastAsia="Nikosh" w:hAnsi="Nikosh" w:cs="Nikosh" w:hint="cs"/>
          <w:b/>
          <w:sz w:val="20"/>
          <w:szCs w:val="20"/>
          <w:cs/>
          <w:lang w:bidi="bn-BD"/>
        </w:rPr>
        <w:t>)</w:t>
      </w:r>
      <w:r w:rsidR="00E84CB4" w:rsidRPr="00E84CB4">
        <w:rPr>
          <w:rFonts w:ascii="Nikosh" w:eastAsia="Nikosh" w:hAnsi="Nikosh" w:cs="Nikosh"/>
          <w:b/>
          <w:sz w:val="20"/>
          <w:szCs w:val="20"/>
          <w:cs/>
          <w:lang w:bidi="bn-BD"/>
        </w:rPr>
        <w:t xml:space="preserve">   </w:t>
      </w:r>
      <w:r w:rsidR="00E84CB4">
        <w:rPr>
          <w:rFonts w:ascii="Nikosh" w:eastAsia="Times New Roman" w:hAnsi="Nikosh" w:cs="Nikosh"/>
          <w:sz w:val="26"/>
          <w:szCs w:val="26"/>
          <w:lang w:bidi="bn-BD"/>
        </w:rPr>
        <w:t xml:space="preserve">  </w:t>
      </w:r>
    </w:p>
    <w:p w:rsidR="00523B9D" w:rsidRDefault="00E84CB4" w:rsidP="00E84CB4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  </w:t>
      </w:r>
      <w:r w:rsidR="00AC7D6E">
        <w:rPr>
          <w:rFonts w:ascii="Nikosh" w:eastAsia="Times New Roman" w:hAnsi="Nikosh" w:cs="Nikosh"/>
          <w:sz w:val="26"/>
          <w:szCs w:val="26"/>
          <w:lang w:bidi="bn-BD"/>
        </w:rPr>
        <w:t xml:space="preserve">     </w:t>
      </w:r>
      <w:r w:rsidR="000731F4">
        <w:rPr>
          <w:rFonts w:ascii="Nikosh" w:eastAsia="Times New Roman" w:hAnsi="Nikosh" w:cs="Nikosh"/>
          <w:sz w:val="26"/>
          <w:szCs w:val="26"/>
          <w:lang w:bidi="bn-BD"/>
        </w:rPr>
        <w:t xml:space="preserve">    </w:t>
      </w:r>
      <w:r w:rsidR="00523B9D">
        <w:rPr>
          <w:rFonts w:ascii="Nikosh" w:eastAsia="Times New Roman" w:hAnsi="Nikosh" w:cs="Nikosh"/>
          <w:sz w:val="26"/>
          <w:szCs w:val="26"/>
          <w:lang w:bidi="bn-BD"/>
        </w:rPr>
        <w:tab/>
      </w:r>
    </w:p>
    <w:p w:rsidR="006758E2" w:rsidRPr="00AC0F68" w:rsidRDefault="00954714" w:rsidP="003B0F9D">
      <w:pPr>
        <w:spacing w:after="0" w:line="480" w:lineRule="auto"/>
        <w:jc w:val="both"/>
        <w:rPr>
          <w:rFonts w:ascii="Nikosh" w:hAnsi="Nikosh" w:cs="Nikosh"/>
          <w:b/>
          <w:sz w:val="26"/>
          <w:szCs w:val="26"/>
        </w:rPr>
      </w:pPr>
      <w:r w:rsidRPr="00734C9C">
        <w:rPr>
          <w:rFonts w:ascii="Nikosh" w:eastAsia="Times New Roman" w:hAnsi="Nikosh" w:cs="Nikosh"/>
          <w:sz w:val="26"/>
          <w:szCs w:val="26"/>
          <w:lang w:bidi="bn-BD"/>
        </w:rPr>
        <w:t>প্রার্থীর নাম</w:t>
      </w:r>
      <w:r>
        <w:rPr>
          <w:rFonts w:ascii="Nikosh" w:eastAsia="Times New Roman" w:hAnsi="Nikosh" w:cs="Nikosh"/>
          <w:sz w:val="26"/>
          <w:szCs w:val="26"/>
          <w:lang w:bidi="bn-BD"/>
        </w:rPr>
        <w:t>-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</w:t>
      </w:r>
      <w:r w:rsidR="00427195">
        <w:rPr>
          <w:rFonts w:ascii="Nikosh" w:eastAsia="Times New Roman" w:hAnsi="Nikosh" w:cs="Nikosh"/>
          <w:sz w:val="26"/>
          <w:szCs w:val="26"/>
          <w:lang w:bidi="bn-BD"/>
        </w:rPr>
        <w:t>...........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>......</w:t>
      </w:r>
      <w:r w:rsidR="00427195">
        <w:rPr>
          <w:rFonts w:ascii="Nikosh" w:eastAsia="Times New Roman" w:hAnsi="Nikosh" w:cs="Nikosh"/>
          <w:sz w:val="26"/>
          <w:szCs w:val="26"/>
          <w:lang w:bidi="bn-BD"/>
        </w:rPr>
        <w:t>.........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</w:t>
      </w:r>
      <w:r w:rsidR="00603AD8">
        <w:rPr>
          <w:rFonts w:ascii="Nikosh" w:eastAsia="Times New Roman" w:hAnsi="Nikosh" w:cs="Nikosh"/>
          <w:sz w:val="26"/>
          <w:szCs w:val="26"/>
          <w:lang w:bidi="bn-BD"/>
        </w:rPr>
        <w:t>.................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lang w:bidi="bn-BD"/>
        </w:rPr>
        <w:t>পিতার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>
        <w:rPr>
          <w:rFonts w:ascii="Nikosh" w:eastAsia="Times New Roman" w:hAnsi="Nikosh" w:cs="Nikosh"/>
          <w:sz w:val="26"/>
          <w:szCs w:val="26"/>
          <w:lang w:bidi="bn-BD"/>
        </w:rPr>
        <w:t>নাম-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..........................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 xml:space="preserve">............................... </w:t>
      </w:r>
      <w:r w:rsidR="009F52BA">
        <w:rPr>
          <w:rFonts w:ascii="Nikosh" w:eastAsia="Times New Roman" w:hAnsi="Nikosh" w:cs="Nikosh"/>
          <w:sz w:val="26"/>
          <w:szCs w:val="26"/>
          <w:lang w:bidi="bn-BD"/>
        </w:rPr>
        <w:t xml:space="preserve">মাতার 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>নাম...........</w:t>
      </w:r>
      <w:r w:rsidR="00381E1C">
        <w:rPr>
          <w:rFonts w:ascii="Nikosh" w:eastAsia="Times New Roman" w:hAnsi="Nikosh" w:cs="Nikosh"/>
          <w:sz w:val="26"/>
          <w:szCs w:val="26"/>
          <w:lang w:bidi="bn-BD"/>
        </w:rPr>
        <w:t>..........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>...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................................................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9F52BA">
        <w:rPr>
          <w:rFonts w:ascii="Nikosh" w:eastAsia="Times New Roman" w:hAnsi="Nikosh" w:cs="Nikosh"/>
          <w:sz w:val="26"/>
          <w:szCs w:val="26"/>
          <w:lang w:bidi="bn-BD"/>
        </w:rPr>
        <w:t xml:space="preserve">গ্রাম 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</w:t>
      </w:r>
      <w:r w:rsidR="003F51AE">
        <w:rPr>
          <w:rFonts w:ascii="Nikosh" w:eastAsia="Times New Roman" w:hAnsi="Nikosh" w:cs="Nikosh"/>
          <w:sz w:val="26"/>
          <w:szCs w:val="26"/>
          <w:lang w:bidi="bn-BD"/>
        </w:rPr>
        <w:t>.................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 xml:space="preserve">.........................................               </w:t>
      </w:r>
      <w:r w:rsidR="00BA1234">
        <w:rPr>
          <w:rFonts w:ascii="Nikosh" w:eastAsia="Times New Roman" w:hAnsi="Nikosh" w:cs="Nikosh"/>
          <w:sz w:val="26"/>
          <w:szCs w:val="26"/>
          <w:lang w:bidi="bn-BD"/>
        </w:rPr>
        <w:t xml:space="preserve">মৌজা 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...........................................................</w:t>
      </w:r>
      <w:r w:rsidR="00012C7C">
        <w:rPr>
          <w:rFonts w:ascii="Nikosh" w:eastAsia="Times New Roman" w:hAnsi="Nikosh" w:cs="Nikosh"/>
          <w:sz w:val="26"/>
          <w:szCs w:val="26"/>
          <w:lang w:bidi="bn-BD"/>
        </w:rPr>
        <w:t>...........</w:t>
      </w:r>
      <w:r w:rsidR="003B0F9D">
        <w:rPr>
          <w:rFonts w:ascii="Nikosh" w:eastAsia="Times New Roman" w:hAnsi="Nikosh" w:cs="Nikosh"/>
          <w:sz w:val="26"/>
          <w:szCs w:val="26"/>
          <w:lang w:bidi="bn-BD"/>
        </w:rPr>
        <w:t>.</w:t>
      </w:r>
      <w:r w:rsidR="009F52BA">
        <w:rPr>
          <w:rFonts w:ascii="Nikosh" w:eastAsia="Times New Roman" w:hAnsi="Nikosh" w:cs="Nikosh"/>
          <w:sz w:val="26"/>
          <w:szCs w:val="26"/>
          <w:lang w:bidi="bn-BD"/>
        </w:rPr>
        <w:t xml:space="preserve"> ইউনিয়ন</w:t>
      </w:r>
      <w:r w:rsidR="00454239">
        <w:rPr>
          <w:rFonts w:ascii="Nikosh" w:eastAsia="Times New Roman" w:hAnsi="Nikosh" w:cs="Nikosh"/>
          <w:sz w:val="26"/>
          <w:szCs w:val="26"/>
          <w:lang w:bidi="bn-BD"/>
        </w:rPr>
        <w:t xml:space="preserve">- </w:t>
      </w:r>
      <w:r w:rsidR="0089035E">
        <w:rPr>
          <w:rFonts w:ascii="Nikosh" w:eastAsia="Times New Roman" w:hAnsi="Nikosh" w:cs="Nikosh"/>
          <w:sz w:val="26"/>
          <w:szCs w:val="26"/>
          <w:lang w:bidi="bn-BD"/>
        </w:rPr>
        <w:t xml:space="preserve">..................................................................   </w:t>
      </w:r>
    </w:p>
    <w:sectPr w:rsidR="006758E2" w:rsidRPr="00AC0F68" w:rsidSect="009220E0">
      <w:footerReference w:type="default" r:id="rId8"/>
      <w:pgSz w:w="12240" w:h="20160" w:code="5"/>
      <w:pgMar w:top="576" w:right="864" w:bottom="288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41" w:rsidRDefault="009B5141" w:rsidP="00631F9D">
      <w:pPr>
        <w:spacing w:after="0" w:line="240" w:lineRule="auto"/>
      </w:pPr>
      <w:r>
        <w:separator/>
      </w:r>
    </w:p>
  </w:endnote>
  <w:endnote w:type="continuationSeparator" w:id="1">
    <w:p w:rsidR="009B5141" w:rsidRDefault="009B5141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41" w:rsidRDefault="009B5141" w:rsidP="00631F9D">
      <w:pPr>
        <w:spacing w:after="0" w:line="240" w:lineRule="auto"/>
      </w:pPr>
      <w:r>
        <w:separator/>
      </w:r>
    </w:p>
  </w:footnote>
  <w:footnote w:type="continuationSeparator" w:id="1">
    <w:p w:rsidR="009B5141" w:rsidRDefault="009B5141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03366"/>
    <w:rsid w:val="00007E82"/>
    <w:rsid w:val="00012C7C"/>
    <w:rsid w:val="00014F9C"/>
    <w:rsid w:val="00031E1C"/>
    <w:rsid w:val="000365D2"/>
    <w:rsid w:val="0004658C"/>
    <w:rsid w:val="0006107C"/>
    <w:rsid w:val="000731F4"/>
    <w:rsid w:val="000810A1"/>
    <w:rsid w:val="00091464"/>
    <w:rsid w:val="000A774D"/>
    <w:rsid w:val="000A7A1D"/>
    <w:rsid w:val="000C0950"/>
    <w:rsid w:val="000C3BF9"/>
    <w:rsid w:val="000E5438"/>
    <w:rsid w:val="000E629D"/>
    <w:rsid w:val="000E62B3"/>
    <w:rsid w:val="000F3FDB"/>
    <w:rsid w:val="0011653F"/>
    <w:rsid w:val="00117641"/>
    <w:rsid w:val="00127AD6"/>
    <w:rsid w:val="001348B5"/>
    <w:rsid w:val="00142DB9"/>
    <w:rsid w:val="001502C3"/>
    <w:rsid w:val="00151E56"/>
    <w:rsid w:val="0016098D"/>
    <w:rsid w:val="00162A54"/>
    <w:rsid w:val="0017024F"/>
    <w:rsid w:val="001705D1"/>
    <w:rsid w:val="001817B3"/>
    <w:rsid w:val="00182C5C"/>
    <w:rsid w:val="00182E7A"/>
    <w:rsid w:val="00184062"/>
    <w:rsid w:val="0019377E"/>
    <w:rsid w:val="001B19DF"/>
    <w:rsid w:val="001B277F"/>
    <w:rsid w:val="001C3D3F"/>
    <w:rsid w:val="001E7B8A"/>
    <w:rsid w:val="001F6416"/>
    <w:rsid w:val="002025F0"/>
    <w:rsid w:val="00202F14"/>
    <w:rsid w:val="00215CE1"/>
    <w:rsid w:val="0023741A"/>
    <w:rsid w:val="002503F6"/>
    <w:rsid w:val="002643E9"/>
    <w:rsid w:val="002700D2"/>
    <w:rsid w:val="00271A4A"/>
    <w:rsid w:val="0027338C"/>
    <w:rsid w:val="00294866"/>
    <w:rsid w:val="00295D7D"/>
    <w:rsid w:val="002B59DA"/>
    <w:rsid w:val="002D43AF"/>
    <w:rsid w:val="002D775F"/>
    <w:rsid w:val="002E73F5"/>
    <w:rsid w:val="002F2ABC"/>
    <w:rsid w:val="00304F46"/>
    <w:rsid w:val="00305D3D"/>
    <w:rsid w:val="00316D5C"/>
    <w:rsid w:val="0031725F"/>
    <w:rsid w:val="003279B3"/>
    <w:rsid w:val="00335D7F"/>
    <w:rsid w:val="00345DA3"/>
    <w:rsid w:val="00355D34"/>
    <w:rsid w:val="003577BB"/>
    <w:rsid w:val="00381E1C"/>
    <w:rsid w:val="00384C22"/>
    <w:rsid w:val="003B0177"/>
    <w:rsid w:val="003B0F9D"/>
    <w:rsid w:val="003D3593"/>
    <w:rsid w:val="003F0FDD"/>
    <w:rsid w:val="003F4CB5"/>
    <w:rsid w:val="003F51AE"/>
    <w:rsid w:val="003F67FA"/>
    <w:rsid w:val="004072DD"/>
    <w:rsid w:val="00420EB0"/>
    <w:rsid w:val="00422475"/>
    <w:rsid w:val="00423CD0"/>
    <w:rsid w:val="00427195"/>
    <w:rsid w:val="00441EB8"/>
    <w:rsid w:val="0044659C"/>
    <w:rsid w:val="00454239"/>
    <w:rsid w:val="00464433"/>
    <w:rsid w:val="00467D16"/>
    <w:rsid w:val="0047346D"/>
    <w:rsid w:val="0047719C"/>
    <w:rsid w:val="00477F72"/>
    <w:rsid w:val="00486642"/>
    <w:rsid w:val="004A0C1F"/>
    <w:rsid w:val="004A1DA6"/>
    <w:rsid w:val="004B108C"/>
    <w:rsid w:val="004B1388"/>
    <w:rsid w:val="004C4149"/>
    <w:rsid w:val="004E4623"/>
    <w:rsid w:val="004E49A4"/>
    <w:rsid w:val="004F6BD8"/>
    <w:rsid w:val="004F6F73"/>
    <w:rsid w:val="005004CB"/>
    <w:rsid w:val="0050683F"/>
    <w:rsid w:val="00516C99"/>
    <w:rsid w:val="00523B9D"/>
    <w:rsid w:val="00530A09"/>
    <w:rsid w:val="00543B65"/>
    <w:rsid w:val="005628EB"/>
    <w:rsid w:val="0056313C"/>
    <w:rsid w:val="00566F1D"/>
    <w:rsid w:val="005B3387"/>
    <w:rsid w:val="005D7559"/>
    <w:rsid w:val="006007CE"/>
    <w:rsid w:val="0060361E"/>
    <w:rsid w:val="00603AD8"/>
    <w:rsid w:val="00631F9D"/>
    <w:rsid w:val="006349E5"/>
    <w:rsid w:val="00644F78"/>
    <w:rsid w:val="0065289D"/>
    <w:rsid w:val="0066637C"/>
    <w:rsid w:val="00673D5E"/>
    <w:rsid w:val="006758E2"/>
    <w:rsid w:val="0067730F"/>
    <w:rsid w:val="006B630A"/>
    <w:rsid w:val="006B65FA"/>
    <w:rsid w:val="006C417D"/>
    <w:rsid w:val="006C6734"/>
    <w:rsid w:val="006D0BBB"/>
    <w:rsid w:val="006D1E66"/>
    <w:rsid w:val="006F4F3E"/>
    <w:rsid w:val="0070238E"/>
    <w:rsid w:val="0071616F"/>
    <w:rsid w:val="007302DF"/>
    <w:rsid w:val="00734C9C"/>
    <w:rsid w:val="007661A3"/>
    <w:rsid w:val="0078208D"/>
    <w:rsid w:val="00784C03"/>
    <w:rsid w:val="00787373"/>
    <w:rsid w:val="00790B5E"/>
    <w:rsid w:val="007C1136"/>
    <w:rsid w:val="007C249D"/>
    <w:rsid w:val="007D7078"/>
    <w:rsid w:val="007E6BBA"/>
    <w:rsid w:val="00822590"/>
    <w:rsid w:val="00841A42"/>
    <w:rsid w:val="008426F9"/>
    <w:rsid w:val="008473EA"/>
    <w:rsid w:val="00847949"/>
    <w:rsid w:val="008615E7"/>
    <w:rsid w:val="00880543"/>
    <w:rsid w:val="0089035E"/>
    <w:rsid w:val="008938AD"/>
    <w:rsid w:val="008C4260"/>
    <w:rsid w:val="008D018E"/>
    <w:rsid w:val="008D202D"/>
    <w:rsid w:val="009048EC"/>
    <w:rsid w:val="009064B7"/>
    <w:rsid w:val="009220E0"/>
    <w:rsid w:val="00926125"/>
    <w:rsid w:val="00933BFD"/>
    <w:rsid w:val="00936331"/>
    <w:rsid w:val="00952CA2"/>
    <w:rsid w:val="00954714"/>
    <w:rsid w:val="00963D5A"/>
    <w:rsid w:val="00973F83"/>
    <w:rsid w:val="00975E08"/>
    <w:rsid w:val="00992872"/>
    <w:rsid w:val="0099395E"/>
    <w:rsid w:val="009B3D05"/>
    <w:rsid w:val="009B5141"/>
    <w:rsid w:val="009C01B1"/>
    <w:rsid w:val="009C7811"/>
    <w:rsid w:val="009E43CD"/>
    <w:rsid w:val="009F289D"/>
    <w:rsid w:val="009F4BDB"/>
    <w:rsid w:val="009F52BA"/>
    <w:rsid w:val="00A02827"/>
    <w:rsid w:val="00A043EA"/>
    <w:rsid w:val="00A1303E"/>
    <w:rsid w:val="00A17CC3"/>
    <w:rsid w:val="00A23182"/>
    <w:rsid w:val="00A35335"/>
    <w:rsid w:val="00A56C1F"/>
    <w:rsid w:val="00A60365"/>
    <w:rsid w:val="00A71746"/>
    <w:rsid w:val="00AA52D9"/>
    <w:rsid w:val="00AB3C7E"/>
    <w:rsid w:val="00AC0886"/>
    <w:rsid w:val="00AC0F68"/>
    <w:rsid w:val="00AC7D6E"/>
    <w:rsid w:val="00AE4F40"/>
    <w:rsid w:val="00AF45EE"/>
    <w:rsid w:val="00AF49C4"/>
    <w:rsid w:val="00AF6EE0"/>
    <w:rsid w:val="00AF74C9"/>
    <w:rsid w:val="00B00AEA"/>
    <w:rsid w:val="00B24C48"/>
    <w:rsid w:val="00B431A5"/>
    <w:rsid w:val="00B57195"/>
    <w:rsid w:val="00B606BA"/>
    <w:rsid w:val="00B648F1"/>
    <w:rsid w:val="00B703FB"/>
    <w:rsid w:val="00B71809"/>
    <w:rsid w:val="00B7198F"/>
    <w:rsid w:val="00B741F2"/>
    <w:rsid w:val="00BA1234"/>
    <w:rsid w:val="00BA523B"/>
    <w:rsid w:val="00BB6BFE"/>
    <w:rsid w:val="00BD45CD"/>
    <w:rsid w:val="00BD6C98"/>
    <w:rsid w:val="00BE4ADD"/>
    <w:rsid w:val="00BF5C29"/>
    <w:rsid w:val="00C01B65"/>
    <w:rsid w:val="00C05C0F"/>
    <w:rsid w:val="00C969D7"/>
    <w:rsid w:val="00CA130C"/>
    <w:rsid w:val="00CC0B3A"/>
    <w:rsid w:val="00CD288F"/>
    <w:rsid w:val="00CD4D4D"/>
    <w:rsid w:val="00CD68B9"/>
    <w:rsid w:val="00CE104A"/>
    <w:rsid w:val="00CE3EB7"/>
    <w:rsid w:val="00CE7C42"/>
    <w:rsid w:val="00CF0710"/>
    <w:rsid w:val="00CF3612"/>
    <w:rsid w:val="00D10864"/>
    <w:rsid w:val="00D12896"/>
    <w:rsid w:val="00D15DEC"/>
    <w:rsid w:val="00D32E95"/>
    <w:rsid w:val="00D373CB"/>
    <w:rsid w:val="00D61CF6"/>
    <w:rsid w:val="00D95440"/>
    <w:rsid w:val="00D96056"/>
    <w:rsid w:val="00DA66A7"/>
    <w:rsid w:val="00DA6DAC"/>
    <w:rsid w:val="00DB3E79"/>
    <w:rsid w:val="00DD2065"/>
    <w:rsid w:val="00DD5D00"/>
    <w:rsid w:val="00DD6207"/>
    <w:rsid w:val="00DE171D"/>
    <w:rsid w:val="00DE45A9"/>
    <w:rsid w:val="00DE75D6"/>
    <w:rsid w:val="00E12FBB"/>
    <w:rsid w:val="00E221E2"/>
    <w:rsid w:val="00E32714"/>
    <w:rsid w:val="00E3307B"/>
    <w:rsid w:val="00E34983"/>
    <w:rsid w:val="00E459CA"/>
    <w:rsid w:val="00E549E1"/>
    <w:rsid w:val="00E64995"/>
    <w:rsid w:val="00E741AC"/>
    <w:rsid w:val="00E84CB4"/>
    <w:rsid w:val="00E97943"/>
    <w:rsid w:val="00EA2B99"/>
    <w:rsid w:val="00EB61C4"/>
    <w:rsid w:val="00EB6F42"/>
    <w:rsid w:val="00EC2ADD"/>
    <w:rsid w:val="00EC60F7"/>
    <w:rsid w:val="00ED6997"/>
    <w:rsid w:val="00EF6D36"/>
    <w:rsid w:val="00EF7D98"/>
    <w:rsid w:val="00F01E0C"/>
    <w:rsid w:val="00F1004F"/>
    <w:rsid w:val="00F21B7B"/>
    <w:rsid w:val="00F251A6"/>
    <w:rsid w:val="00F54660"/>
    <w:rsid w:val="00F64252"/>
    <w:rsid w:val="00F95507"/>
    <w:rsid w:val="00FC139C"/>
    <w:rsid w:val="00FC41F0"/>
    <w:rsid w:val="00FE2677"/>
    <w:rsid w:val="00FF03D1"/>
    <w:rsid w:val="00FF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F53C-0DA1-4E97-B472-46385A51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BBS-SOUTH SURMA</cp:lastModifiedBy>
  <cp:revision>38</cp:revision>
  <cp:lastPrinted>2020-01-13T05:45:00Z</cp:lastPrinted>
  <dcterms:created xsi:type="dcterms:W3CDTF">2020-01-09T06:20:00Z</dcterms:created>
  <dcterms:modified xsi:type="dcterms:W3CDTF">2020-01-12T20:04:00Z</dcterms:modified>
</cp:coreProperties>
</file>